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  <w:sz w:val="24"/>
          <w:szCs w:val="24"/>
        </w:rPr>
        <w:tag w:val="goog_rdk_0"/>
        <w:id w:val="786324678"/>
        <w:showingPlcHdr/>
      </w:sdtPr>
      <w:sdtEndPr/>
      <w:sdtContent>
        <w:p w:rsidR="003C326A" w:rsidRPr="00445C7B" w:rsidRDefault="005D68EB" w:rsidP="00445C7B">
          <w:pPr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445C7B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p>
      </w:sdtContent>
    </w:sdt>
    <w:sdt>
      <w:sdtPr>
        <w:rPr>
          <w:rFonts w:ascii="Times New Roman" w:hAnsi="Times New Roman" w:cs="Times New Roman"/>
        </w:rPr>
        <w:tag w:val="goog_rdk_1"/>
        <w:id w:val="1729041812"/>
      </w:sdtPr>
      <w:sdtEndPr/>
      <w:sdtContent>
        <w:p w:rsidR="00445C7B" w:rsidRPr="005C646E" w:rsidRDefault="00445C7B" w:rsidP="00445C7B">
          <w:pPr>
            <w:spacing w:after="0" w:line="360" w:lineRule="auto"/>
            <w:jc w:val="both"/>
            <w:rPr>
              <w:rFonts w:ascii="Times New Roman" w:hAnsi="Times New Roman" w:cs="Times New Roman"/>
            </w:rPr>
          </w:pPr>
        </w:p>
        <w:p w:rsidR="00445C7B" w:rsidRPr="005C646E" w:rsidRDefault="00445C7B" w:rsidP="00445C7B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b/>
            </w:rPr>
          </w:pPr>
        </w:p>
        <w:p w:rsidR="003C326A" w:rsidRPr="005C646E" w:rsidRDefault="00A9549C" w:rsidP="00445C7B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b/>
            </w:rPr>
          </w:pPr>
          <w:r w:rsidRPr="005C646E">
            <w:rPr>
              <w:rFonts w:ascii="Times New Roman" w:eastAsia="Times New Roman" w:hAnsi="Times New Roman" w:cs="Times New Roman"/>
              <w:b/>
            </w:rPr>
            <w:t xml:space="preserve">Znak sprawy: </w:t>
          </w:r>
          <w:r w:rsidR="00BA28E8" w:rsidRPr="005C646E">
            <w:rPr>
              <w:rFonts w:ascii="Times New Roman" w:eastAsia="Times New Roman" w:hAnsi="Times New Roman" w:cs="Times New Roman"/>
            </w:rPr>
            <w:t>P</w:t>
          </w:r>
          <w:r w:rsidR="00BA28E8" w:rsidRPr="005C646E">
            <w:rPr>
              <w:rFonts w:ascii="Times New Roman" w:hAnsi="Times New Roman" w:cs="Times New Roman"/>
              <w:color w:val="000000"/>
            </w:rPr>
            <w:t>M137.220.6.2019</w:t>
          </w:r>
        </w:p>
        <w:bookmarkStart w:id="0" w:name="_GoBack" w:displacedByCustomXml="next"/>
        <w:bookmarkEnd w:id="0" w:displacedByCustomXml="next"/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33"/>
        <w:id w:val="-2123380276"/>
      </w:sdtPr>
      <w:sdtEndPr/>
      <w:sdtContent>
        <w:p w:rsidR="003C326A" w:rsidRPr="00445C7B" w:rsidRDefault="00E512AD" w:rsidP="00445C7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34"/>
        <w:id w:val="-150526693"/>
      </w:sdtPr>
      <w:sdtEndPr/>
      <w:sdtContent>
        <w:p w:rsidR="00AA259F" w:rsidRDefault="00590C3B" w:rsidP="00590C3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72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OGŁOSZENIE WYNIKÓW ZAPYTANIA OFERTOWEGO</w:t>
          </w:r>
        </w:p>
        <w:p w:rsidR="003C326A" w:rsidRPr="00445C7B" w:rsidRDefault="00E512AD" w:rsidP="00590C3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72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35"/>
        <w:id w:val="-861897043"/>
      </w:sdtPr>
      <w:sdtEndPr/>
      <w:sdtContent>
        <w:p w:rsidR="00590C3B" w:rsidRPr="00692249" w:rsidRDefault="00590C3B" w:rsidP="00AA259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692249">
            <w:rPr>
              <w:rFonts w:ascii="Times New Roman" w:eastAsia="Times New Roman" w:hAnsi="Times New Roman" w:cs="Times New Roman"/>
              <w:sz w:val="24"/>
              <w:szCs w:val="24"/>
            </w:rPr>
            <w:t>Dotyczy:</w:t>
          </w:r>
        </w:p>
        <w:p w:rsidR="002F55DD" w:rsidRPr="00692249" w:rsidRDefault="0053593A" w:rsidP="00EF3C7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92249">
            <w:rPr>
              <w:rFonts w:ascii="Times New Roman" w:eastAsia="Times New Roman" w:hAnsi="Times New Roman" w:cs="Times New Roman"/>
              <w:sz w:val="24"/>
              <w:szCs w:val="24"/>
            </w:rPr>
            <w:t>Postępowan</w:t>
          </w:r>
          <w:r w:rsidR="00F4134F" w:rsidRPr="00692249">
            <w:rPr>
              <w:rFonts w:ascii="Times New Roman" w:eastAsia="Times New Roman" w:hAnsi="Times New Roman" w:cs="Times New Roman"/>
              <w:sz w:val="24"/>
              <w:szCs w:val="24"/>
            </w:rPr>
            <w:t>i</w:t>
          </w:r>
          <w:r w:rsidRPr="0069224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a prowadzonego w trybie zapytania ofertowego z dnia </w:t>
          </w:r>
          <w:r w:rsidR="00692249" w:rsidRPr="00692249">
            <w:rPr>
              <w:rFonts w:ascii="Times New Roman" w:eastAsia="Times New Roman" w:hAnsi="Times New Roman" w:cs="Times New Roman"/>
              <w:sz w:val="24"/>
              <w:szCs w:val="24"/>
            </w:rPr>
            <w:t>2</w:t>
          </w:r>
          <w:r w:rsidRPr="00692249">
            <w:rPr>
              <w:rFonts w:ascii="Times New Roman" w:eastAsia="Times New Roman" w:hAnsi="Times New Roman" w:cs="Times New Roman"/>
              <w:sz w:val="24"/>
              <w:szCs w:val="24"/>
            </w:rPr>
            <w:t>9.0</w:t>
          </w:r>
          <w:r w:rsidR="00692249" w:rsidRPr="00692249">
            <w:rPr>
              <w:rFonts w:ascii="Times New Roman" w:eastAsia="Times New Roman" w:hAnsi="Times New Roman" w:cs="Times New Roman"/>
              <w:sz w:val="24"/>
              <w:szCs w:val="24"/>
            </w:rPr>
            <w:t>7</w:t>
          </w:r>
          <w:r w:rsidRPr="00692249">
            <w:rPr>
              <w:rFonts w:ascii="Times New Roman" w:eastAsia="Times New Roman" w:hAnsi="Times New Roman" w:cs="Times New Roman"/>
              <w:sz w:val="24"/>
              <w:szCs w:val="24"/>
            </w:rPr>
            <w:t>.2019r</w:t>
          </w:r>
          <w:r w:rsidR="00692249" w:rsidRPr="00692249">
            <w:rPr>
              <w:rFonts w:ascii="Times New Roman" w:hAnsi="Times New Roman" w:cs="Times New Roman"/>
              <w:color w:val="000000"/>
              <w:sz w:val="24"/>
              <w:szCs w:val="24"/>
            </w:rPr>
            <w:t>. na</w:t>
          </w:r>
          <w:r w:rsidR="00692249" w:rsidRPr="00692249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przeprowadzenie 110 godzin zajęć na basenie wraz z wynajęciem toru do ich realizacji.</w:t>
          </w:r>
        </w:p>
      </w:sdtContent>
    </w:sdt>
    <w:bookmarkStart w:id="1" w:name="_heading=h.tyjcwt" w:colFirst="0" w:colLast="0" w:displacedByCustomXml="prev"/>
    <w:bookmarkEnd w:id="1" w:displacedByCustomXml="prev"/>
    <w:p w:rsidR="002F55DD" w:rsidRPr="00692249" w:rsidRDefault="002F55DD" w:rsidP="00EF3C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019B" w:rsidRPr="002F55DD" w:rsidRDefault="00EA019B" w:rsidP="00EF3C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proofErr w:type="spellStart"/>
      <w:r w:rsidR="005C646E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dopowiedzi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zapytanie ofertowe Nr</w:t>
      </w:r>
      <w:r w:rsidR="002F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249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/2019 wpłynęły </w:t>
      </w:r>
      <w:r w:rsidR="0069224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oferty:</w:t>
      </w:r>
      <w:r w:rsidRPr="00EA019B">
        <w:rPr>
          <w:rFonts w:ascii="Times New Roman" w:eastAsia="Arial" w:hAnsi="Times New Roman" w:cs="Times New Roman"/>
          <w:w w:val="90"/>
          <w:sz w:val="24"/>
          <w:szCs w:val="24"/>
          <w:lang w:bidi="pl-PL"/>
        </w:rPr>
        <w:t xml:space="preserve"> </w:t>
      </w:r>
    </w:p>
    <w:p w:rsidR="00EA019B" w:rsidRDefault="00EA019B" w:rsidP="00EF3C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w w:val="90"/>
          <w:sz w:val="24"/>
          <w:szCs w:val="24"/>
          <w:lang w:bidi="pl-PL"/>
        </w:rPr>
      </w:pPr>
    </w:p>
    <w:p w:rsidR="002F55DD" w:rsidRDefault="00692249" w:rsidP="00692249">
      <w:pPr>
        <w:pStyle w:val="Akapitzlist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DYNAMIKA GIMNASTYKA OGÓLNA I LECZNICZA, ul. Dąbrowskiego 97/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2015,  93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-202 Łódź.</w:t>
      </w:r>
    </w:p>
    <w:p w:rsidR="00692249" w:rsidRDefault="005C646E" w:rsidP="00692249">
      <w:pPr>
        <w:pStyle w:val="Akapitzlist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ART </w:t>
      </w:r>
      <w:r w:rsidR="00692249">
        <w:rPr>
          <w:rFonts w:ascii="Times New Roman" w:eastAsia="Times New Roman" w:hAnsi="Times New Roman" w:cs="Times New Roman"/>
          <w:sz w:val="24"/>
          <w:szCs w:val="24"/>
        </w:rPr>
        <w:t xml:space="preserve"> BEAUTY</w:t>
      </w:r>
      <w:proofErr w:type="gramEnd"/>
      <w:r w:rsidR="00692249">
        <w:rPr>
          <w:rFonts w:ascii="Times New Roman" w:eastAsia="Times New Roman" w:hAnsi="Times New Roman" w:cs="Times New Roman"/>
          <w:sz w:val="24"/>
          <w:szCs w:val="24"/>
        </w:rPr>
        <w:t xml:space="preserve"> MARCIN BABUCHOWSKI, ul. Tatrzańska 66/68, 93-219 Łódź.</w:t>
      </w:r>
    </w:p>
    <w:p w:rsidR="00692249" w:rsidRPr="00692249" w:rsidRDefault="00692249" w:rsidP="00692249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32E5" w:rsidRDefault="00F4134F" w:rsidP="00EF3C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249">
        <w:rPr>
          <w:rFonts w:ascii="Times New Roman" w:eastAsia="Times New Roman" w:hAnsi="Times New Roman" w:cs="Times New Roman"/>
          <w:sz w:val="24"/>
          <w:szCs w:val="24"/>
        </w:rPr>
        <w:t xml:space="preserve">Za najkorzystniejszą w/w postepowaniu uznana została oferta firmy </w:t>
      </w:r>
      <w:proofErr w:type="gramStart"/>
      <w:r w:rsidR="005C646E">
        <w:rPr>
          <w:rFonts w:ascii="Times New Roman" w:eastAsia="Times New Roman" w:hAnsi="Times New Roman" w:cs="Times New Roman"/>
          <w:sz w:val="24"/>
          <w:szCs w:val="24"/>
        </w:rPr>
        <w:t xml:space="preserve">ART </w:t>
      </w:r>
      <w:r w:rsidR="00692249" w:rsidRPr="00692249">
        <w:rPr>
          <w:rFonts w:ascii="Times New Roman" w:eastAsia="Times New Roman" w:hAnsi="Times New Roman" w:cs="Times New Roman"/>
          <w:sz w:val="24"/>
          <w:szCs w:val="24"/>
        </w:rPr>
        <w:t xml:space="preserve"> BEAUTY</w:t>
      </w:r>
      <w:proofErr w:type="gramEnd"/>
      <w:r w:rsidR="00692249" w:rsidRPr="00692249">
        <w:rPr>
          <w:rFonts w:ascii="Times New Roman" w:eastAsia="Times New Roman" w:hAnsi="Times New Roman" w:cs="Times New Roman"/>
          <w:sz w:val="24"/>
          <w:szCs w:val="24"/>
        </w:rPr>
        <w:t xml:space="preserve"> MARCIN BABUCHOWSKI, ul. Tatrzańska 66/68, 93-219 Łódź.</w:t>
      </w:r>
      <w:r w:rsidR="00F84575" w:rsidRPr="00F8457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F84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2E5">
        <w:rPr>
          <w:rFonts w:ascii="Times New Roman" w:eastAsia="Times New Roman" w:hAnsi="Times New Roman" w:cs="Times New Roman"/>
          <w:sz w:val="24"/>
          <w:szCs w:val="24"/>
        </w:rPr>
        <w:t xml:space="preserve"> która spełnia warunki</w:t>
      </w:r>
      <w:r w:rsidR="00821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2E5">
        <w:rPr>
          <w:rFonts w:ascii="Times New Roman" w:eastAsia="Times New Roman" w:hAnsi="Times New Roman" w:cs="Times New Roman"/>
          <w:sz w:val="24"/>
          <w:szCs w:val="24"/>
        </w:rPr>
        <w:t xml:space="preserve">zawarte </w:t>
      </w:r>
      <w:r w:rsidR="005C64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0032E5">
        <w:rPr>
          <w:rFonts w:ascii="Times New Roman" w:eastAsia="Times New Roman" w:hAnsi="Times New Roman" w:cs="Times New Roman"/>
          <w:sz w:val="24"/>
          <w:szCs w:val="24"/>
        </w:rPr>
        <w:t xml:space="preserve">w zapytaniu </w:t>
      </w:r>
      <w:proofErr w:type="spellStart"/>
      <w:r w:rsidR="000032E5">
        <w:rPr>
          <w:rFonts w:ascii="Times New Roman" w:eastAsia="Times New Roman" w:hAnsi="Times New Roman" w:cs="Times New Roman"/>
          <w:sz w:val="24"/>
          <w:szCs w:val="24"/>
        </w:rPr>
        <w:t>oferowym</w:t>
      </w:r>
      <w:proofErr w:type="spellEnd"/>
      <w:r w:rsidR="00003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3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2E5">
        <w:rPr>
          <w:rFonts w:ascii="Times New Roman" w:eastAsia="Times New Roman" w:hAnsi="Times New Roman" w:cs="Times New Roman"/>
          <w:sz w:val="24"/>
          <w:szCs w:val="24"/>
        </w:rPr>
        <w:t xml:space="preserve">i otrzymała </w:t>
      </w:r>
      <w:r w:rsidR="00F60FC2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0032E5">
        <w:rPr>
          <w:rFonts w:ascii="Times New Roman" w:eastAsia="Times New Roman" w:hAnsi="Times New Roman" w:cs="Times New Roman"/>
          <w:sz w:val="24"/>
          <w:szCs w:val="24"/>
        </w:rPr>
        <w:t xml:space="preserve"> punktów w zakresie wskazanych kryteriów oceny ofert, </w:t>
      </w:r>
      <w:r w:rsidR="00463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46E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0032E5">
        <w:rPr>
          <w:rFonts w:ascii="Times New Roman" w:eastAsia="Times New Roman" w:hAnsi="Times New Roman" w:cs="Times New Roman"/>
          <w:sz w:val="24"/>
          <w:szCs w:val="24"/>
        </w:rPr>
        <w:t xml:space="preserve">z łączną ceną </w:t>
      </w:r>
      <w:r w:rsidR="00692249">
        <w:rPr>
          <w:rFonts w:ascii="Times New Roman" w:eastAsia="Times New Roman" w:hAnsi="Times New Roman" w:cs="Times New Roman"/>
          <w:sz w:val="24"/>
          <w:szCs w:val="24"/>
        </w:rPr>
        <w:t xml:space="preserve">24 200,00 zł. </w:t>
      </w:r>
    </w:p>
    <w:p w:rsidR="002F55DD" w:rsidRDefault="002F55DD" w:rsidP="00EF3C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43"/>
        <w:gridCol w:w="3389"/>
        <w:gridCol w:w="2726"/>
        <w:gridCol w:w="2693"/>
      </w:tblGrid>
      <w:tr w:rsidR="00692249" w:rsidTr="005C646E">
        <w:tc>
          <w:tcPr>
            <w:tcW w:w="543" w:type="dxa"/>
          </w:tcPr>
          <w:p w:rsidR="00692249" w:rsidRDefault="00692249" w:rsidP="000032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389" w:type="dxa"/>
          </w:tcPr>
          <w:p w:rsidR="00692249" w:rsidRDefault="00692249" w:rsidP="000032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2726" w:type="dxa"/>
          </w:tcPr>
          <w:p w:rsidR="00692249" w:rsidRDefault="00692249" w:rsidP="000032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Łączna cena brutto</w:t>
            </w:r>
          </w:p>
        </w:tc>
        <w:tc>
          <w:tcPr>
            <w:tcW w:w="2693" w:type="dxa"/>
          </w:tcPr>
          <w:p w:rsidR="00692249" w:rsidRDefault="00692249" w:rsidP="000032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Suma otrzymanych punktów</w:t>
            </w:r>
          </w:p>
        </w:tc>
      </w:tr>
      <w:tr w:rsidR="00692249" w:rsidTr="005C646E">
        <w:tc>
          <w:tcPr>
            <w:tcW w:w="543" w:type="dxa"/>
          </w:tcPr>
          <w:p w:rsidR="00692249" w:rsidRDefault="00692249" w:rsidP="00EF3C7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9" w:type="dxa"/>
          </w:tcPr>
          <w:p w:rsidR="005C646E" w:rsidRPr="005C646E" w:rsidRDefault="005C646E" w:rsidP="005C6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ART. </w:t>
            </w:r>
            <w:r w:rsidRPr="005C646E">
              <w:rPr>
                <w:rFonts w:ascii="Times New Roman" w:eastAsia="Times New Roman" w:hAnsi="Times New Roman" w:cs="Times New Roman"/>
                <w:sz w:val="24"/>
                <w:szCs w:val="24"/>
              </w:rPr>
              <w:t>BEAUTY MARCIN BABUCHOWSKI,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646E">
              <w:rPr>
                <w:rFonts w:ascii="Times New Roman" w:eastAsia="Times New Roman" w:hAnsi="Times New Roman" w:cs="Times New Roman"/>
                <w:sz w:val="24"/>
                <w:szCs w:val="24"/>
              </w:rPr>
              <w:t>ul. Tatrzańska 66/68, 93-219 Łódź.</w:t>
            </w:r>
          </w:p>
          <w:p w:rsidR="00692249" w:rsidRDefault="00692249" w:rsidP="00F124B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692249" w:rsidRDefault="00692249" w:rsidP="004636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24 200,00</w:t>
            </w:r>
          </w:p>
        </w:tc>
        <w:tc>
          <w:tcPr>
            <w:tcW w:w="2693" w:type="dxa"/>
          </w:tcPr>
          <w:p w:rsidR="00692249" w:rsidRDefault="00692249" w:rsidP="004636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06DCB" w:rsidRDefault="00406DCB" w:rsidP="00EF3C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3C7B" w:rsidRPr="00EF3C7B" w:rsidRDefault="0046364E" w:rsidP="00EF3C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Dziękujemy za złożenie ofert.</w:t>
      </w:r>
    </w:p>
    <w:sectPr w:rsidR="00EF3C7B" w:rsidRPr="00EF3C7B">
      <w:headerReference w:type="default" r:id="rId8"/>
      <w:footerReference w:type="default" r:id="rId9"/>
      <w:pgSz w:w="11906" w:h="16838"/>
      <w:pgMar w:top="1417" w:right="1274" w:bottom="1417" w:left="1276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2AD" w:rsidRDefault="00E512AD">
      <w:pPr>
        <w:spacing w:after="0" w:line="240" w:lineRule="auto"/>
      </w:pPr>
      <w:r>
        <w:separator/>
      </w:r>
    </w:p>
  </w:endnote>
  <w:endnote w:type="continuationSeparator" w:id="0">
    <w:p w:rsidR="00E512AD" w:rsidRDefault="00E5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91C" w:rsidRPr="00E42BEC" w:rsidRDefault="0055091C" w:rsidP="0046364E">
    <w:pPr>
      <w:pStyle w:val="Stopka"/>
      <w:rPr>
        <w:rFonts w:ascii="Times" w:hAnsi="Times" w:cs="Times New Roman"/>
      </w:rPr>
    </w:pPr>
  </w:p>
  <w:p w:rsidR="0055091C" w:rsidRPr="00E42BEC" w:rsidRDefault="0046364E" w:rsidP="0046364E">
    <w:pPr>
      <w:pStyle w:val="Stopka"/>
      <w:jc w:val="center"/>
      <w:rPr>
        <w:rFonts w:ascii="Times New Roman" w:hAnsi="Times New Roman" w:cs="Times New Roman"/>
      </w:rPr>
    </w:pPr>
    <w:r w:rsidRPr="00E42BEC">
      <w:rPr>
        <w:rFonts w:ascii="Times New Roman" w:hAnsi="Times New Roman" w:cs="Times New Roman"/>
        <w:bCs/>
      </w:rPr>
      <w:t>Projekt współfinansowany ze środków Europejskiego Funduszu Społecznego w ramach Regionalnego Programu Operacyjnego Województwa Łódzkiego na lata 2014-2020</w:t>
    </w:r>
    <w:r w:rsidR="00E42BEC" w:rsidRPr="00E42BEC">
      <w:rPr>
        <w:rFonts w:ascii="Times New Roman" w:hAnsi="Times New Roman" w:cs="Times New Roman"/>
        <w:b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2AD" w:rsidRDefault="00E512AD">
      <w:pPr>
        <w:spacing w:after="0" w:line="240" w:lineRule="auto"/>
      </w:pPr>
      <w:r>
        <w:separator/>
      </w:r>
    </w:p>
  </w:footnote>
  <w:footnote w:type="continuationSeparator" w:id="0">
    <w:p w:rsidR="00E512AD" w:rsidRDefault="00E5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340"/>
      <w:id w:val="925610542"/>
    </w:sdtPr>
    <w:sdtEndPr/>
    <w:sdtContent>
      <w:p w:rsidR="003C326A" w:rsidRDefault="00A9549C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  <w:r>
          <w:rPr>
            <w:noProof/>
            <w:color w:val="000000"/>
          </w:rPr>
          <w:drawing>
            <wp:inline distT="0" distB="0" distL="0" distR="0">
              <wp:extent cx="5761355" cy="652145"/>
              <wp:effectExtent l="0" t="0" r="0" b="0"/>
              <wp:docPr id="57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1355" cy="65214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sdt>
    <w:sdtPr>
      <w:tag w:val="goog_rdk_341"/>
      <w:id w:val="-44063446"/>
    </w:sdtPr>
    <w:sdtEndPr/>
    <w:sdtContent>
      <w:p w:rsidR="003C326A" w:rsidRDefault="00A9549C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ind w:left="993" w:firstLine="425"/>
          <w:rPr>
            <w:color w:val="FF00FF"/>
          </w:rPr>
        </w:pPr>
        <w:r>
          <w:rPr>
            <w:rFonts w:ascii="Arial" w:eastAsia="Arial" w:hAnsi="Arial" w:cs="Arial"/>
            <w:noProof/>
            <w:color w:val="000000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913765</wp:posOffset>
              </wp:positionH>
              <wp:positionV relativeFrom="paragraph">
                <wp:posOffset>269875</wp:posOffset>
              </wp:positionV>
              <wp:extent cx="6190615" cy="175260"/>
              <wp:effectExtent l="0" t="0" r="0" b="0"/>
              <wp:wrapNone/>
              <wp:docPr id="58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90615" cy="17526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759"/>
    <w:multiLevelType w:val="multilevel"/>
    <w:tmpl w:val="9B766A6E"/>
    <w:lvl w:ilvl="0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Calibri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85427B6"/>
    <w:multiLevelType w:val="multilevel"/>
    <w:tmpl w:val="6A84D160"/>
    <w:lvl w:ilvl="0">
      <w:start w:val="17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1638B7"/>
    <w:multiLevelType w:val="multilevel"/>
    <w:tmpl w:val="F4AC31FE"/>
    <w:lvl w:ilvl="0">
      <w:start w:val="14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D8F5721"/>
    <w:multiLevelType w:val="hybridMultilevel"/>
    <w:tmpl w:val="F656D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D4A31"/>
    <w:multiLevelType w:val="multilevel"/>
    <w:tmpl w:val="05726840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0C20712"/>
    <w:multiLevelType w:val="multilevel"/>
    <w:tmpl w:val="7C427CCE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3060D93"/>
    <w:multiLevelType w:val="multilevel"/>
    <w:tmpl w:val="E46CB20E"/>
    <w:lvl w:ilvl="0">
      <w:start w:val="9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46642E8"/>
    <w:multiLevelType w:val="multilevel"/>
    <w:tmpl w:val="E9BC6314"/>
    <w:lvl w:ilvl="0">
      <w:start w:val="16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67659BB"/>
    <w:multiLevelType w:val="multilevel"/>
    <w:tmpl w:val="50FAF0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809551D"/>
    <w:multiLevelType w:val="multilevel"/>
    <w:tmpl w:val="E49CDA84"/>
    <w:lvl w:ilvl="0">
      <w:start w:val="11"/>
      <w:numFmt w:val="decimal"/>
      <w:lvlText w:val="%1."/>
      <w:lvlJc w:val="left"/>
      <w:pPr>
        <w:ind w:left="64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u w:val="none"/>
      </w:rPr>
    </w:lvl>
  </w:abstractNum>
  <w:abstractNum w:abstractNumId="10" w15:restartNumberingAfterBreak="0">
    <w:nsid w:val="1A9153D3"/>
    <w:multiLevelType w:val="multilevel"/>
    <w:tmpl w:val="FFE0FE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B0119EF"/>
    <w:multiLevelType w:val="multilevel"/>
    <w:tmpl w:val="354C109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B426BA7"/>
    <w:multiLevelType w:val="multilevel"/>
    <w:tmpl w:val="70DAEA20"/>
    <w:lvl w:ilvl="0">
      <w:start w:val="7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F3E509C"/>
    <w:multiLevelType w:val="multilevel"/>
    <w:tmpl w:val="78D4D21C"/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1AF7FA3"/>
    <w:multiLevelType w:val="multilevel"/>
    <w:tmpl w:val="DE921790"/>
    <w:lvl w:ilvl="0">
      <w:start w:val="10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1E4640A"/>
    <w:multiLevelType w:val="multilevel"/>
    <w:tmpl w:val="40FC91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4DE1B28"/>
    <w:multiLevelType w:val="multilevel"/>
    <w:tmpl w:val="0204B85C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257B1787"/>
    <w:multiLevelType w:val="hybridMultilevel"/>
    <w:tmpl w:val="B3A42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147BA3"/>
    <w:multiLevelType w:val="multilevel"/>
    <w:tmpl w:val="BF20D9DC"/>
    <w:lvl w:ilvl="0">
      <w:start w:val="3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9A2539C"/>
    <w:multiLevelType w:val="multilevel"/>
    <w:tmpl w:val="87C410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C917E34"/>
    <w:multiLevelType w:val="multilevel"/>
    <w:tmpl w:val="DE7CBFF2"/>
    <w:lvl w:ilvl="0">
      <w:start w:val="6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2DCE78D0"/>
    <w:multiLevelType w:val="multilevel"/>
    <w:tmpl w:val="D4185A3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303E67DB"/>
    <w:multiLevelType w:val="multilevel"/>
    <w:tmpl w:val="D39A32BA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30F85141"/>
    <w:multiLevelType w:val="multilevel"/>
    <w:tmpl w:val="F4CA7DB2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1471BB1"/>
    <w:multiLevelType w:val="multilevel"/>
    <w:tmpl w:val="39001C16"/>
    <w:lvl w:ilvl="0">
      <w:start w:val="12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31FA73BA"/>
    <w:multiLevelType w:val="multilevel"/>
    <w:tmpl w:val="112867E0"/>
    <w:lvl w:ilvl="0">
      <w:start w:val="15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33D22C87"/>
    <w:multiLevelType w:val="multilevel"/>
    <w:tmpl w:val="E9A030A4"/>
    <w:lvl w:ilvl="0">
      <w:start w:val="4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362B58B2"/>
    <w:multiLevelType w:val="multilevel"/>
    <w:tmpl w:val="214CB54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37B71E22"/>
    <w:multiLevelType w:val="multilevel"/>
    <w:tmpl w:val="4ABA498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38DC1533"/>
    <w:multiLevelType w:val="multilevel"/>
    <w:tmpl w:val="E36AEC42"/>
    <w:lvl w:ilvl="0">
      <w:start w:val="1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3B5D0E3E"/>
    <w:multiLevelType w:val="multilevel"/>
    <w:tmpl w:val="2CFAD322"/>
    <w:lvl w:ilvl="0">
      <w:start w:val="18"/>
      <w:numFmt w:val="upperRoman"/>
      <w:lvlText w:val="%1."/>
      <w:lvlJc w:val="right"/>
      <w:pPr>
        <w:ind w:left="72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rFonts w:hint="default"/>
        <w:u w:val="none"/>
      </w:rPr>
    </w:lvl>
  </w:abstractNum>
  <w:abstractNum w:abstractNumId="31" w15:restartNumberingAfterBreak="0">
    <w:nsid w:val="3BD92F31"/>
    <w:multiLevelType w:val="multilevel"/>
    <w:tmpl w:val="69CC202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3CE72914"/>
    <w:multiLevelType w:val="multilevel"/>
    <w:tmpl w:val="1F0ED7D2"/>
    <w:lvl w:ilvl="0">
      <w:start w:val="5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41C740D2"/>
    <w:multiLevelType w:val="multilevel"/>
    <w:tmpl w:val="D4185A3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42493778"/>
    <w:multiLevelType w:val="multilevel"/>
    <w:tmpl w:val="4D8A40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4330414D"/>
    <w:multiLevelType w:val="multilevel"/>
    <w:tmpl w:val="D4185A3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6" w15:restartNumberingAfterBreak="0">
    <w:nsid w:val="44175EED"/>
    <w:multiLevelType w:val="multilevel"/>
    <w:tmpl w:val="DA8CAC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450F1495"/>
    <w:multiLevelType w:val="multilevel"/>
    <w:tmpl w:val="9A10F9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45576676"/>
    <w:multiLevelType w:val="multilevel"/>
    <w:tmpl w:val="092AEE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47A7123E"/>
    <w:multiLevelType w:val="multilevel"/>
    <w:tmpl w:val="00A035E2"/>
    <w:lvl w:ilvl="0">
      <w:start w:val="8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47B53BA6"/>
    <w:multiLevelType w:val="multilevel"/>
    <w:tmpl w:val="FC921D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49D94D14"/>
    <w:multiLevelType w:val="multilevel"/>
    <w:tmpl w:val="AA30A4FA"/>
    <w:lvl w:ilvl="0">
      <w:start w:val="11"/>
      <w:numFmt w:val="upperRoman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4A0B559E"/>
    <w:multiLevelType w:val="multilevel"/>
    <w:tmpl w:val="5A9C82C6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3" w15:restartNumberingAfterBreak="0">
    <w:nsid w:val="4B096953"/>
    <w:multiLevelType w:val="multilevel"/>
    <w:tmpl w:val="C42670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4D1B43DD"/>
    <w:multiLevelType w:val="multilevel"/>
    <w:tmpl w:val="9384AA84"/>
    <w:lvl w:ilvl="0">
      <w:start w:val="13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4FCF7FFC"/>
    <w:multiLevelType w:val="multilevel"/>
    <w:tmpl w:val="8892CCEE"/>
    <w:lvl w:ilvl="0">
      <w:start w:val="2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523D3271"/>
    <w:multiLevelType w:val="multilevel"/>
    <w:tmpl w:val="91B8B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4A1C11"/>
    <w:multiLevelType w:val="multilevel"/>
    <w:tmpl w:val="D0D2C46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8" w15:restartNumberingAfterBreak="0">
    <w:nsid w:val="57436386"/>
    <w:multiLevelType w:val="multilevel"/>
    <w:tmpl w:val="A532F4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5F395994"/>
    <w:multiLevelType w:val="hybridMultilevel"/>
    <w:tmpl w:val="9ECA3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FE462A"/>
    <w:multiLevelType w:val="multilevel"/>
    <w:tmpl w:val="F80EB3C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1" w15:restartNumberingAfterBreak="0">
    <w:nsid w:val="623E2FAA"/>
    <w:multiLevelType w:val="multilevel"/>
    <w:tmpl w:val="96302C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68CE62B9"/>
    <w:multiLevelType w:val="multilevel"/>
    <w:tmpl w:val="D4185A3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3" w15:restartNumberingAfterBreak="0">
    <w:nsid w:val="69664DCE"/>
    <w:multiLevelType w:val="multilevel"/>
    <w:tmpl w:val="371219AE"/>
    <w:lvl w:ilvl="0">
      <w:start w:val="1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6EEC228F"/>
    <w:multiLevelType w:val="hybridMultilevel"/>
    <w:tmpl w:val="3AB0F2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CD6904"/>
    <w:multiLevelType w:val="multilevel"/>
    <w:tmpl w:val="2B9A42AE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73596C80"/>
    <w:multiLevelType w:val="multilevel"/>
    <w:tmpl w:val="984C37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746B7CCD"/>
    <w:multiLevelType w:val="multilevel"/>
    <w:tmpl w:val="3146C3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74EF445C"/>
    <w:multiLevelType w:val="multilevel"/>
    <w:tmpl w:val="8F285930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762F37C4"/>
    <w:multiLevelType w:val="multilevel"/>
    <w:tmpl w:val="1AE658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7BCD3216"/>
    <w:multiLevelType w:val="multilevel"/>
    <w:tmpl w:val="6E1ED5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7C3379FE"/>
    <w:multiLevelType w:val="multilevel"/>
    <w:tmpl w:val="8CA405C6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1"/>
  </w:num>
  <w:num w:numId="2">
    <w:abstractNumId w:val="46"/>
  </w:num>
  <w:num w:numId="3">
    <w:abstractNumId w:val="42"/>
  </w:num>
  <w:num w:numId="4">
    <w:abstractNumId w:val="39"/>
  </w:num>
  <w:num w:numId="5">
    <w:abstractNumId w:val="43"/>
  </w:num>
  <w:num w:numId="6">
    <w:abstractNumId w:val="14"/>
  </w:num>
  <w:num w:numId="7">
    <w:abstractNumId w:val="31"/>
  </w:num>
  <w:num w:numId="8">
    <w:abstractNumId w:val="26"/>
  </w:num>
  <w:num w:numId="9">
    <w:abstractNumId w:val="20"/>
  </w:num>
  <w:num w:numId="10">
    <w:abstractNumId w:val="16"/>
  </w:num>
  <w:num w:numId="11">
    <w:abstractNumId w:val="15"/>
  </w:num>
  <w:num w:numId="12">
    <w:abstractNumId w:val="33"/>
  </w:num>
  <w:num w:numId="13">
    <w:abstractNumId w:val="10"/>
  </w:num>
  <w:num w:numId="14">
    <w:abstractNumId w:val="45"/>
  </w:num>
  <w:num w:numId="15">
    <w:abstractNumId w:val="35"/>
  </w:num>
  <w:num w:numId="16">
    <w:abstractNumId w:val="58"/>
  </w:num>
  <w:num w:numId="17">
    <w:abstractNumId w:val="2"/>
  </w:num>
  <w:num w:numId="18">
    <w:abstractNumId w:val="13"/>
  </w:num>
  <w:num w:numId="19">
    <w:abstractNumId w:val="61"/>
  </w:num>
  <w:num w:numId="20">
    <w:abstractNumId w:val="50"/>
  </w:num>
  <w:num w:numId="21">
    <w:abstractNumId w:val="56"/>
  </w:num>
  <w:num w:numId="22">
    <w:abstractNumId w:val="41"/>
  </w:num>
  <w:num w:numId="23">
    <w:abstractNumId w:val="6"/>
  </w:num>
  <w:num w:numId="24">
    <w:abstractNumId w:val="24"/>
  </w:num>
  <w:num w:numId="25">
    <w:abstractNumId w:val="59"/>
  </w:num>
  <w:num w:numId="26">
    <w:abstractNumId w:val="4"/>
  </w:num>
  <w:num w:numId="27">
    <w:abstractNumId w:val="55"/>
  </w:num>
  <w:num w:numId="28">
    <w:abstractNumId w:val="44"/>
  </w:num>
  <w:num w:numId="29">
    <w:abstractNumId w:val="8"/>
  </w:num>
  <w:num w:numId="30">
    <w:abstractNumId w:val="23"/>
  </w:num>
  <w:num w:numId="31">
    <w:abstractNumId w:val="47"/>
  </w:num>
  <w:num w:numId="32">
    <w:abstractNumId w:val="5"/>
  </w:num>
  <w:num w:numId="33">
    <w:abstractNumId w:val="1"/>
  </w:num>
  <w:num w:numId="34">
    <w:abstractNumId w:val="57"/>
  </w:num>
  <w:num w:numId="35">
    <w:abstractNumId w:val="25"/>
  </w:num>
  <w:num w:numId="36">
    <w:abstractNumId w:val="37"/>
  </w:num>
  <w:num w:numId="37">
    <w:abstractNumId w:val="30"/>
  </w:num>
  <w:num w:numId="38">
    <w:abstractNumId w:val="48"/>
  </w:num>
  <w:num w:numId="39">
    <w:abstractNumId w:val="22"/>
  </w:num>
  <w:num w:numId="40">
    <w:abstractNumId w:val="27"/>
  </w:num>
  <w:num w:numId="41">
    <w:abstractNumId w:val="28"/>
  </w:num>
  <w:num w:numId="42">
    <w:abstractNumId w:val="29"/>
  </w:num>
  <w:num w:numId="43">
    <w:abstractNumId w:val="18"/>
  </w:num>
  <w:num w:numId="44">
    <w:abstractNumId w:val="36"/>
  </w:num>
  <w:num w:numId="45">
    <w:abstractNumId w:val="60"/>
  </w:num>
  <w:num w:numId="46">
    <w:abstractNumId w:val="9"/>
  </w:num>
  <w:num w:numId="47">
    <w:abstractNumId w:val="34"/>
  </w:num>
  <w:num w:numId="48">
    <w:abstractNumId w:val="19"/>
  </w:num>
  <w:num w:numId="49">
    <w:abstractNumId w:val="38"/>
  </w:num>
  <w:num w:numId="50">
    <w:abstractNumId w:val="12"/>
  </w:num>
  <w:num w:numId="51">
    <w:abstractNumId w:val="40"/>
  </w:num>
  <w:num w:numId="52">
    <w:abstractNumId w:val="7"/>
  </w:num>
  <w:num w:numId="53">
    <w:abstractNumId w:val="32"/>
  </w:num>
  <w:num w:numId="54">
    <w:abstractNumId w:val="11"/>
  </w:num>
  <w:num w:numId="55">
    <w:abstractNumId w:val="53"/>
  </w:num>
  <w:num w:numId="56">
    <w:abstractNumId w:val="54"/>
  </w:num>
  <w:num w:numId="57">
    <w:abstractNumId w:val="0"/>
  </w:num>
  <w:num w:numId="58">
    <w:abstractNumId w:val="21"/>
  </w:num>
  <w:num w:numId="59">
    <w:abstractNumId w:val="52"/>
  </w:num>
  <w:num w:numId="60">
    <w:abstractNumId w:val="17"/>
  </w:num>
  <w:num w:numId="61">
    <w:abstractNumId w:val="49"/>
  </w:num>
  <w:num w:numId="62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26A"/>
    <w:rsid w:val="000032E5"/>
    <w:rsid w:val="0000590C"/>
    <w:rsid w:val="00016D01"/>
    <w:rsid w:val="00131173"/>
    <w:rsid w:val="001A3BEA"/>
    <w:rsid w:val="001C1CE6"/>
    <w:rsid w:val="002B5009"/>
    <w:rsid w:val="002F55DD"/>
    <w:rsid w:val="00331FF8"/>
    <w:rsid w:val="003A3E70"/>
    <w:rsid w:val="003C326A"/>
    <w:rsid w:val="003E518B"/>
    <w:rsid w:val="0040214E"/>
    <w:rsid w:val="00406DCB"/>
    <w:rsid w:val="004228F0"/>
    <w:rsid w:val="004309BD"/>
    <w:rsid w:val="00433297"/>
    <w:rsid w:val="00445C7B"/>
    <w:rsid w:val="004501C7"/>
    <w:rsid w:val="0046364E"/>
    <w:rsid w:val="004930DF"/>
    <w:rsid w:val="00502AF7"/>
    <w:rsid w:val="005072B7"/>
    <w:rsid w:val="005073B7"/>
    <w:rsid w:val="0053593A"/>
    <w:rsid w:val="0055091C"/>
    <w:rsid w:val="00590C3B"/>
    <w:rsid w:val="005C646E"/>
    <w:rsid w:val="005C6739"/>
    <w:rsid w:val="005D18A3"/>
    <w:rsid w:val="005D68EB"/>
    <w:rsid w:val="00670C68"/>
    <w:rsid w:val="00692249"/>
    <w:rsid w:val="006C0D07"/>
    <w:rsid w:val="006E15D0"/>
    <w:rsid w:val="006F5BF4"/>
    <w:rsid w:val="00727ED1"/>
    <w:rsid w:val="0074525D"/>
    <w:rsid w:val="007843F3"/>
    <w:rsid w:val="007B0A15"/>
    <w:rsid w:val="007E2FF6"/>
    <w:rsid w:val="00800D0B"/>
    <w:rsid w:val="00820506"/>
    <w:rsid w:val="00821710"/>
    <w:rsid w:val="00824265"/>
    <w:rsid w:val="00824ECA"/>
    <w:rsid w:val="00825873"/>
    <w:rsid w:val="00865E3C"/>
    <w:rsid w:val="008C2843"/>
    <w:rsid w:val="0092216C"/>
    <w:rsid w:val="0092780C"/>
    <w:rsid w:val="009E69C9"/>
    <w:rsid w:val="00A317E4"/>
    <w:rsid w:val="00A642C6"/>
    <w:rsid w:val="00A83B11"/>
    <w:rsid w:val="00A9549C"/>
    <w:rsid w:val="00AA259F"/>
    <w:rsid w:val="00AD164B"/>
    <w:rsid w:val="00B23F55"/>
    <w:rsid w:val="00B50800"/>
    <w:rsid w:val="00B919FE"/>
    <w:rsid w:val="00BA28E8"/>
    <w:rsid w:val="00BE3AA2"/>
    <w:rsid w:val="00C165EA"/>
    <w:rsid w:val="00C261BF"/>
    <w:rsid w:val="00C65CDE"/>
    <w:rsid w:val="00CD41A3"/>
    <w:rsid w:val="00CE2A8B"/>
    <w:rsid w:val="00E42BEC"/>
    <w:rsid w:val="00E512AD"/>
    <w:rsid w:val="00E87139"/>
    <w:rsid w:val="00EA019B"/>
    <w:rsid w:val="00EF3C7B"/>
    <w:rsid w:val="00F124B5"/>
    <w:rsid w:val="00F4134F"/>
    <w:rsid w:val="00F60FC2"/>
    <w:rsid w:val="00F83820"/>
    <w:rsid w:val="00F84575"/>
    <w:rsid w:val="00FD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D184"/>
  <w15:docId w15:val="{84C84F99-4273-4B4E-9522-E7575F7A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AF3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3D1C"/>
    <w:pPr>
      <w:ind w:left="720"/>
      <w:contextualSpacing/>
    </w:pPr>
  </w:style>
  <w:style w:type="paragraph" w:styleId="Bezodstpw">
    <w:name w:val="No Spacing"/>
    <w:uiPriority w:val="1"/>
    <w:qFormat/>
    <w:rsid w:val="00F2741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9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CA9"/>
  </w:style>
  <w:style w:type="paragraph" w:styleId="Stopka">
    <w:name w:val="footer"/>
    <w:basedOn w:val="Normalny"/>
    <w:link w:val="StopkaZnak"/>
    <w:uiPriority w:val="99"/>
    <w:unhideWhenUsed/>
    <w:rsid w:val="00B9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CA9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pPr>
      <w:spacing w:after="0" w:line="240" w:lineRule="auto"/>
    </w:pPr>
    <w:tblPr>
      <w:tblStyleRowBandSize w:val="1"/>
      <w:tblStyleColBandSize w:val="1"/>
    </w:tblPr>
  </w:style>
  <w:style w:type="character" w:styleId="Hipercze">
    <w:name w:val="Hyperlink"/>
    <w:basedOn w:val="Domylnaczcionkaakapitu"/>
    <w:uiPriority w:val="99"/>
    <w:unhideWhenUsed/>
    <w:rsid w:val="009278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780C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EA019B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tLPe87c9xQ/EHOljfve9Yzv1kA==">AMUW2mUon/YBOxNLUYcFiXXgLRtAHvV229HpIvMUTqj/+enEWaOtd9KLFOJ1jevkzuZtzk56czG3mBzg02Uk7B7bTIoNWQ3Iz5as1kpOB7jcWVaK4adSpuIlwrMhbf63ttmDkmVpNnku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Ogłuszka</dc:creator>
  <cp:lastModifiedBy>Katarzyna Ogłuszka</cp:lastModifiedBy>
  <cp:revision>3</cp:revision>
  <dcterms:created xsi:type="dcterms:W3CDTF">2019-08-12T12:14:00Z</dcterms:created>
  <dcterms:modified xsi:type="dcterms:W3CDTF">2019-08-12T12:37:00Z</dcterms:modified>
</cp:coreProperties>
</file>